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B95" w:rsidRPr="00B96B95" w:rsidRDefault="00B96B95">
      <w:pPr>
        <w:rPr>
          <w:sz w:val="28"/>
          <w:szCs w:val="28"/>
        </w:rPr>
      </w:pPr>
      <w:r>
        <w:rPr>
          <w:sz w:val="28"/>
          <w:szCs w:val="28"/>
        </w:rPr>
        <w:t xml:space="preserve">В школе прошел Чемпионат России по чтению вслух. В Чемпионате участвовали 8 учащихся 9-11 классов. Конкурс прошел в три этапа. На первом этапе  участникам было предоставлено для чтения отрывки из русской классической и  современной литературы, на втором этапе- из зарубежной литературы, на третьем этапе конкурсанты читали поэзию. По итогам конкурса первое место заняла </w:t>
      </w:r>
      <w:proofErr w:type="spellStart"/>
      <w:r>
        <w:rPr>
          <w:sz w:val="28"/>
          <w:szCs w:val="28"/>
        </w:rPr>
        <w:t>Джумагишиева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Зейнаб</w:t>
      </w:r>
      <w:proofErr w:type="spellEnd"/>
      <w:r>
        <w:rPr>
          <w:sz w:val="28"/>
          <w:szCs w:val="28"/>
        </w:rPr>
        <w:t xml:space="preserve">, второе место – Курганова Камилла, третье – </w:t>
      </w:r>
      <w:proofErr w:type="spellStart"/>
      <w:r>
        <w:rPr>
          <w:sz w:val="28"/>
          <w:szCs w:val="28"/>
        </w:rPr>
        <w:t>Кокурова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Айсель</w:t>
      </w:r>
      <w:proofErr w:type="spellEnd"/>
      <w:r>
        <w:rPr>
          <w:sz w:val="28"/>
          <w:szCs w:val="28"/>
        </w:rPr>
        <w:t xml:space="preserve">. Все участники награждены дипломами за участие, а призеры и победитель </w:t>
      </w:r>
      <w:bookmarkStart w:id="0" w:name="_GoBack"/>
      <w:bookmarkEnd w:id="0"/>
      <w:r>
        <w:rPr>
          <w:sz w:val="28"/>
          <w:szCs w:val="28"/>
        </w:rPr>
        <w:t xml:space="preserve"> именными ручками и значком. Победитель конкурса награждён  дипломом и  книгой.</w:t>
      </w:r>
    </w:p>
    <w:sectPr w:rsidR="00B96B95" w:rsidRPr="00B9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95"/>
    <w:rsid w:val="00B96B95"/>
    <w:rsid w:val="00EA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D07981"/>
  <w15:chartTrackingRefBased/>
  <w15:docId w15:val="{476625CF-2B95-8941-BC4F-865CC2FB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sagindikovatahmina@gmail.com</dc:creator>
  <cp:keywords/>
  <dc:description/>
  <cp:lastModifiedBy>sagindikovatahmina@gmail.com</cp:lastModifiedBy>
  <cp:revision>2</cp:revision>
  <dcterms:created xsi:type="dcterms:W3CDTF">2018-12-11T12:28:00Z</dcterms:created>
  <dcterms:modified xsi:type="dcterms:W3CDTF">2018-12-11T12:28:00Z</dcterms:modified>
</cp:coreProperties>
</file>